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BA" w:rsidRDefault="00E103F9" w:rsidP="006119B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Примеры учебных и психологических занятий</w:t>
      </w:r>
    </w:p>
    <w:p w:rsidR="00E103F9" w:rsidRDefault="006119BA" w:rsidP="006119BA">
      <w:pPr>
        <w:shd w:val="clear" w:color="auto" w:fill="FFFFFF"/>
        <w:tabs>
          <w:tab w:val="center" w:pos="4677"/>
          <w:tab w:val="left" w:pos="8055"/>
        </w:tabs>
        <w:spacing w:after="225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="00E103F9" w:rsidRPr="006119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(семина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ров, тренингов, мастер-классов)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</w:p>
    <w:p w:rsidR="006119BA" w:rsidRDefault="006119BA" w:rsidP="006119BA">
      <w:pPr>
        <w:shd w:val="clear" w:color="auto" w:fill="FFFFFF"/>
        <w:tabs>
          <w:tab w:val="center" w:pos="4677"/>
          <w:tab w:val="left" w:pos="8055"/>
        </w:tabs>
        <w:spacing w:after="225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103F9" w:rsidRDefault="00E103F9" w:rsidP="0061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Волонтеру новичку:</w:t>
      </w:r>
    </w:p>
    <w:p w:rsidR="006119BA" w:rsidRPr="006119BA" w:rsidRDefault="006119BA" w:rsidP="0061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103F9" w:rsidRPr="006119BA" w:rsidRDefault="00E103F9" w:rsidP="006119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такое быть волонтером?</w:t>
      </w:r>
    </w:p>
    <w:p w:rsidR="00E103F9" w:rsidRPr="006119BA" w:rsidRDefault="00E103F9" w:rsidP="006119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принять решение стать волонтером?</w:t>
      </w:r>
    </w:p>
    <w:p w:rsidR="00E103F9" w:rsidRPr="006119BA" w:rsidRDefault="00E103F9" w:rsidP="006119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Принципы и правила волонтерской организации</w:t>
      </w:r>
    </w:p>
    <w:p w:rsidR="00E103F9" w:rsidRPr="006119BA" w:rsidRDefault="00E103F9" w:rsidP="006119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Зачем волонтеру волонтерская организация?</w:t>
      </w:r>
    </w:p>
    <w:p w:rsidR="00E103F9" w:rsidRPr="006119BA" w:rsidRDefault="00E103F9" w:rsidP="006119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Страхи волонтера-новичка</w:t>
      </w:r>
    </w:p>
    <w:p w:rsidR="00E103F9" w:rsidRPr="006119BA" w:rsidRDefault="00E103F9" w:rsidP="006119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Советы волонтерам-новичкам</w:t>
      </w:r>
    </w:p>
    <w:p w:rsidR="00E103F9" w:rsidRPr="006119BA" w:rsidRDefault="00E103F9" w:rsidP="006119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Зачем волонтеры в детской больнице, детском доме, ПНИ и т.д.?</w:t>
      </w:r>
    </w:p>
    <w:p w:rsidR="00E103F9" w:rsidRPr="006119BA" w:rsidRDefault="00E103F9" w:rsidP="006119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мы можем навредить нашим подопечным?</w:t>
      </w:r>
    </w:p>
    <w:p w:rsidR="00E103F9" w:rsidRDefault="00E103F9" w:rsidP="006119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такое волонтерская группа?</w:t>
      </w:r>
    </w:p>
    <w:p w:rsidR="006119BA" w:rsidRPr="006119BA" w:rsidRDefault="006119BA" w:rsidP="0061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47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19BA">
        <w:rPr>
          <w:rFonts w:ascii="Times New Roman" w:hAnsi="Times New Roman" w:cs="Times New Roman"/>
          <w:i/>
          <w:sz w:val="30"/>
          <w:szCs w:val="30"/>
        </w:rPr>
        <w:t>Опытному волонтеру:</w:t>
      </w:r>
    </w:p>
    <w:p w:rsidR="006119BA" w:rsidRPr="006119BA" w:rsidRDefault="006119BA" w:rsidP="006119B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 xml:space="preserve">Границы </w:t>
      </w:r>
      <w:proofErr w:type="spellStart"/>
      <w:r w:rsidRPr="006119BA">
        <w:rPr>
          <w:rFonts w:ascii="Times New Roman" w:hAnsi="Times New Roman" w:cs="Times New Roman"/>
          <w:sz w:val="30"/>
          <w:szCs w:val="30"/>
        </w:rPr>
        <w:t>волонтeрской</w:t>
      </w:r>
      <w:proofErr w:type="spellEnd"/>
      <w:r w:rsidRPr="006119BA">
        <w:rPr>
          <w:rFonts w:ascii="Times New Roman" w:hAnsi="Times New Roman" w:cs="Times New Roman"/>
          <w:sz w:val="30"/>
          <w:szCs w:val="30"/>
        </w:rPr>
        <w:t xml:space="preserve"> ответственности</w:t>
      </w: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>Первое, что волонтер дает подопечному – это уважение</w:t>
      </w: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>Как общаться с детьми в больнице?</w:t>
      </w: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>Личное пространство подопечного</w:t>
      </w: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>Волонтер, ребенок, родитель</w:t>
      </w: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>Общение волонтера с родственниками подопечного</w:t>
      </w: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>Общение волонтера с персоналом больницы</w:t>
      </w: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>Принципы и правила общения волонтеров с особыми детьми</w:t>
      </w: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>Выгорание и усталость – что это?</w:t>
      </w: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>Поиск ресурса: стань подопечным самому себе.</w:t>
      </w: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>Проблема вины волонтеров.</w:t>
      </w: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>Агрессия (на) подопечного;</w:t>
      </w: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>Как из встречи сделать событие?</w:t>
      </w:r>
    </w:p>
    <w:p w:rsidR="00084A47" w:rsidRPr="006119BA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>Навыки неконфликтного общения;</w:t>
      </w:r>
    </w:p>
    <w:p w:rsidR="00084A47" w:rsidRDefault="00084A47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hAnsi="Times New Roman" w:cs="Times New Roman"/>
          <w:sz w:val="30"/>
          <w:szCs w:val="30"/>
        </w:rPr>
        <w:t xml:space="preserve">Кризис </w:t>
      </w:r>
      <w:proofErr w:type="spellStart"/>
      <w:r w:rsidR="006119BA">
        <w:rPr>
          <w:rFonts w:ascii="Times New Roman" w:hAnsi="Times New Roman" w:cs="Times New Roman"/>
          <w:sz w:val="30"/>
          <w:szCs w:val="30"/>
        </w:rPr>
        <w:t>волонтерства</w:t>
      </w:r>
      <w:proofErr w:type="spellEnd"/>
      <w:r w:rsidR="006119BA">
        <w:rPr>
          <w:rFonts w:ascii="Times New Roman" w:hAnsi="Times New Roman" w:cs="Times New Roman"/>
          <w:sz w:val="30"/>
          <w:szCs w:val="30"/>
        </w:rPr>
        <w:t>: переоценка смысла.</w:t>
      </w:r>
    </w:p>
    <w:p w:rsidR="006119BA" w:rsidRPr="006119BA" w:rsidRDefault="006119BA" w:rsidP="00611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4A47" w:rsidRPr="006119BA" w:rsidRDefault="00084A47" w:rsidP="0061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необходимо донести до волонтера на подготовительном этапе, чтобы сотрудничество с ним в социальной сфере было ответственным и плодотворным?</w:t>
      </w:r>
    </w:p>
    <w:p w:rsidR="00084A47" w:rsidRPr="006119BA" w:rsidRDefault="00084A47" w:rsidP="006119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Самое сильное основание для </w:t>
      </w:r>
      <w:proofErr w:type="spellStart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волонтерства</w:t>
      </w:r>
      <w:proofErr w:type="spellEnd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личное желание сделать что-то доброе! Волонтер – это тот, кто действует по свободной воле.</w:t>
      </w:r>
    </w:p>
    <w:p w:rsidR="00084A47" w:rsidRPr="006119BA" w:rsidRDefault="00084A47" w:rsidP="006119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Волонтер призван честно ответить себе на вопросы: что конкретно я хочу? Кому и как я готов помогать: тушить пожары, играть с детьми в больнице, учить сирот в детдомах полезным навыкам, помогать медицинскому персоналу в уходе за отказниками, заботиться о чистоте парков и скверов в городе, быть модератором сайта, помочь с написанием статей? Пока ответ не найден, бессмысленно двигаться дальше.</w:t>
      </w:r>
    </w:p>
    <w:p w:rsidR="00084A47" w:rsidRPr="006119BA" w:rsidRDefault="00084A47" w:rsidP="006119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ответ готов, волонтеру следует осознать, что же ему мешает, какие есть опасения? Неизвестность куда, чего и как? Незнание, кто направит и, кто научит? Неумение? Боязнь остаться наедине с проблемой? Что-то еще?</w:t>
      </w:r>
    </w:p>
    <w:p w:rsidR="00084A47" w:rsidRPr="006119BA" w:rsidRDefault="00084A47" w:rsidP="006119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 волонтера — его личное время, его личные силы, умения и навыки. Волонтер помогает только трудом, участием, заботой, вниманием и т.д., но никак не деньгами. Не стоит смешивать эти темы в отношении одного подопечного.</w:t>
      </w:r>
    </w:p>
    <w:p w:rsidR="00084A47" w:rsidRPr="006119BA" w:rsidRDefault="00084A47" w:rsidP="006119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большинстве случаев, волонтер — работник непрофессиональный, он работает и помогает, как умеет. Это не умаляет ответственности, но четко очерчивает зону компетенции и эффективности.</w:t>
      </w:r>
    </w:p>
    <w:p w:rsidR="00084A47" w:rsidRPr="006119BA" w:rsidRDefault="00084A47" w:rsidP="006119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Волонтерство</w:t>
      </w:r>
      <w:proofErr w:type="spellEnd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это личная ответственность, от которой порой зависит очень многое. Может, даже чья-то жизнь. Свобода должна уравновешиваться ответственностью. Если ее нет — лучше не помогать.</w:t>
      </w:r>
    </w:p>
    <w:p w:rsidR="00084A47" w:rsidRPr="006119BA" w:rsidRDefault="00084A47" w:rsidP="006119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Благополучатели</w:t>
      </w:r>
      <w:proofErr w:type="spellEnd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чаще всего нуждаются в серьезной, регулярной, долгосрочной помощи. Значит, </w:t>
      </w:r>
      <w:proofErr w:type="spellStart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неквалифицированность</w:t>
      </w:r>
      <w:proofErr w:type="spellEnd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волонтера, недостаток его опыта могут быть компенсированы только его личным выбором подходящей и интересной ему работы. Только такой выбор может гарантировать стабильность и ответственность волонтерской помощи. Никто не в состоянии долго и по-настоящему помогать по принуждению.</w:t>
      </w:r>
    </w:p>
    <w:p w:rsidR="00084A47" w:rsidRPr="006119BA" w:rsidRDefault="00084A47" w:rsidP="006119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Новичку волонтеру необходимо знать, что его запрос на волонтерскую помощь — это его мечта, надежда и опасения. Волонтерская организация, принимающая его, со своей стороны, — это та конкретная работа и конкретные люди (руководство, коллеги, подопечные), что уже существуют. Работа в волонтерской организации — это всегда компромисс между мечтой и реальностью и сам волонтер должен быть готов к такому компромиссу.</w:t>
      </w:r>
    </w:p>
    <w:p w:rsidR="00084A47" w:rsidRPr="006119BA" w:rsidRDefault="00084A47" w:rsidP="006119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Волонтерство</w:t>
      </w:r>
      <w:proofErr w:type="spellEnd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это взаимный договор, взаимное решение и взаимное признание прав и обязанностей. Волонтерская организация до начала деятельности должна договориться с волонтером, кто за что и как отвечает. Базовое и неотъемлемое право волонтера – прекратить свое </w:t>
      </w:r>
      <w:proofErr w:type="spellStart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волонтерство</w:t>
      </w:r>
      <w:proofErr w:type="spellEnd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любой момент.</w:t>
      </w:r>
    </w:p>
    <w:p w:rsidR="00084A47" w:rsidRPr="006119BA" w:rsidRDefault="00084A47" w:rsidP="006119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Одна из важнейших тем для волонтера — это тема его компетенции и границ. Не поняв своего места по отношению к подопечному, волонтер не сможет соблюсти важнейшего принципа «не навреди». Вокруг любого </w:t>
      </w:r>
      <w:proofErr w:type="spellStart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благополучателя</w:t>
      </w:r>
      <w:proofErr w:type="spellEnd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всегда существует своя среда: врачи, родные, друзья, воспитатели, представители органов власти и т.д. Волонтер не может заменить никого из этой среды, он обязан оставаться собой. К примеру, в больнице волонтер не может встать между мамой и ребенком, даже если мама «не в себе», волонтер не может ставить под сомнение предписания врачей и тем более не может назначать лечение. Задача волонтера – встроиться в существующую среду и оказывать помощь в сотрудничестве со всем окружением </w:t>
      </w:r>
      <w:proofErr w:type="spellStart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благополучателя</w:t>
      </w:r>
      <w:proofErr w:type="spellEnd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выстраивая границы и доверительные отношения.</w:t>
      </w:r>
    </w:p>
    <w:p w:rsidR="00084A47" w:rsidRPr="006119BA" w:rsidRDefault="00084A47" w:rsidP="006119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Волонтер должен знать и обязаться соблюдать принципы </w:t>
      </w:r>
      <w:proofErr w:type="spellStart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волонтерства</w:t>
      </w:r>
      <w:proofErr w:type="spellEnd"/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конкретной организации.</w:t>
      </w:r>
    </w:p>
    <w:p w:rsidR="00084A47" w:rsidRPr="006119BA" w:rsidRDefault="00084A47" w:rsidP="006119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примеру, принципы могут быть такие:</w:t>
      </w:r>
    </w:p>
    <w:p w:rsidR="00084A47" w:rsidRPr="006119BA" w:rsidRDefault="00084A47" w:rsidP="006119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навреди</w:t>
      </w:r>
    </w:p>
    <w:p w:rsidR="00084A47" w:rsidRPr="006119BA" w:rsidRDefault="00084A47" w:rsidP="006119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соблюдай правила</w:t>
      </w:r>
    </w:p>
    <w:p w:rsidR="00084A47" w:rsidRPr="006119BA" w:rsidRDefault="00084A47" w:rsidP="006119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пытайся заменить профессионалов (врачей, пожарных, воспитателей)</w:t>
      </w:r>
    </w:p>
    <w:p w:rsidR="00084A47" w:rsidRPr="006119BA" w:rsidRDefault="00084A47" w:rsidP="006119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вкладывай усилия, а не деньги</w:t>
      </w:r>
    </w:p>
    <w:p w:rsidR="00084A47" w:rsidRPr="006119BA" w:rsidRDefault="00084A47" w:rsidP="006119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опирайся на свои реальные возможности</w:t>
      </w:r>
    </w:p>
    <w:p w:rsidR="00084A47" w:rsidRPr="006119BA" w:rsidRDefault="00084A47" w:rsidP="006119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работай в команде</w:t>
      </w:r>
    </w:p>
    <w:p w:rsidR="00084A47" w:rsidRPr="006119BA" w:rsidRDefault="00084A47" w:rsidP="006119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будь готов помогать нуждающимся вне зависимости от их национальности, вероисповедания и социального статуса</w:t>
      </w:r>
    </w:p>
    <w:p w:rsidR="00084A47" w:rsidRPr="006119BA" w:rsidRDefault="00084A47" w:rsidP="006119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учитывай интересы своих близких</w:t>
      </w:r>
    </w:p>
    <w:p w:rsidR="00084A47" w:rsidRPr="006119BA" w:rsidRDefault="00084A47" w:rsidP="006119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соблюдай и удерживай свои границы</w:t>
      </w:r>
    </w:p>
    <w:p w:rsidR="00084A47" w:rsidRPr="006119BA" w:rsidRDefault="00084A47" w:rsidP="005A46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119B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Волонтеру следует знать, что нередко ему придется выбирать “из двух зол”. Как бы парадоксально это ни выглядело, но иногда волонтеру приходится выбирать не между добром и злом, а между злом большим и меньшим. Нередко черно-белого выбора просто нет. К сожалению, в больнице или детском доме волонтер может столкнуться с чем-то, что его возмущает, начиная от невкусной еды для детей или плохо постиранного белья, и заканчивая даже насилием. Может возникнуть оправданное и справедливое желание повлиять на ситуацию, пожаловаться куда-то, поднять шумиху в СМИ. Безусловно, в случае насилия необходимо защитить слабого и обратиться в правоохранительные органы. Но вот в случае грязного белья, недоброжелательного отношения персонала к подопечным и т. д. — следует взвесить, что важнее: приходить к подопечным и помогать им, или исправить несправедливость, но прекратить волонтерское присутствие?</w:t>
      </w:r>
      <w:bookmarkStart w:id="0" w:name="_GoBack"/>
      <w:bookmarkEnd w:id="0"/>
    </w:p>
    <w:sectPr w:rsidR="00084A47" w:rsidRPr="006119BA" w:rsidSect="006119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2C1"/>
    <w:multiLevelType w:val="multilevel"/>
    <w:tmpl w:val="52C8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D17D0"/>
    <w:multiLevelType w:val="multilevel"/>
    <w:tmpl w:val="88825A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00A51"/>
    <w:multiLevelType w:val="multilevel"/>
    <w:tmpl w:val="EBEC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2760A9"/>
    <w:multiLevelType w:val="multilevel"/>
    <w:tmpl w:val="E4A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5E"/>
    <w:rsid w:val="00084A47"/>
    <w:rsid w:val="003D7A20"/>
    <w:rsid w:val="00526BD5"/>
    <w:rsid w:val="006119BA"/>
    <w:rsid w:val="006709A0"/>
    <w:rsid w:val="00B30FAE"/>
    <w:rsid w:val="00C6362C"/>
    <w:rsid w:val="00CC315E"/>
    <w:rsid w:val="00DC545F"/>
    <w:rsid w:val="00E1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30D2"/>
  <w15:docId w15:val="{02C17AE0-5ACE-40A5-BCB4-873B6B1E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 Владимировна</cp:lastModifiedBy>
  <cp:revision>6</cp:revision>
  <dcterms:created xsi:type="dcterms:W3CDTF">2022-03-01T11:53:00Z</dcterms:created>
  <dcterms:modified xsi:type="dcterms:W3CDTF">2022-05-10T09:01:00Z</dcterms:modified>
</cp:coreProperties>
</file>